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D48" w:rsidRPr="00E936C6" w:rsidRDefault="00B62D48" w:rsidP="002E578F">
      <w:pPr>
        <w:shd w:val="clear" w:color="auto" w:fill="F4F4F4"/>
        <w:spacing w:after="0" w:line="320" w:lineRule="exac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kern w:val="36"/>
          <w:sz w:val="24"/>
          <w:szCs w:val="24"/>
          <w:lang w:eastAsia="ru-RU"/>
        </w:rPr>
      </w:pPr>
      <w:r w:rsidRPr="00E936C6"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kern w:val="36"/>
          <w:sz w:val="24"/>
          <w:szCs w:val="24"/>
          <w:lang w:eastAsia="ru-RU"/>
        </w:rPr>
        <w:t xml:space="preserve">КУДА ОБРАЩАТЬСЯ ЖИТЕЛям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kern w:val="36"/>
          <w:sz w:val="24"/>
          <w:szCs w:val="24"/>
          <w:lang w:eastAsia="ru-RU"/>
        </w:rPr>
        <w:t>ОРДИНСКОГО МУНИЦИПАЛЬНОГО округа</w:t>
      </w:r>
      <w:r w:rsidRPr="00E936C6"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kern w:val="36"/>
          <w:sz w:val="24"/>
          <w:szCs w:val="24"/>
          <w:lang w:eastAsia="ru-RU"/>
        </w:rPr>
        <w:t>, ЕСЛИ С НАЧАЛОМ</w:t>
      </w:r>
      <w:r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kern w:val="36"/>
          <w:sz w:val="24"/>
          <w:szCs w:val="24"/>
          <w:lang w:eastAsia="ru-RU"/>
        </w:rPr>
        <w:t xml:space="preserve"> И в ТЕЧЕНИ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kern w:val="36"/>
          <w:sz w:val="24"/>
          <w:szCs w:val="24"/>
          <w:lang w:eastAsia="ru-RU"/>
        </w:rPr>
        <w:t>И</w:t>
      </w:r>
      <w:proofErr w:type="gramEnd"/>
      <w:r w:rsidRPr="00E936C6">
        <w:rPr>
          <w:rFonts w:ascii="Times New Roman" w:eastAsia="Times New Roman" w:hAnsi="Times New Roman" w:cs="Times New Roman"/>
          <w:b/>
          <w:bCs/>
          <w:caps/>
          <w:color w:val="000000"/>
          <w:spacing w:val="12"/>
          <w:kern w:val="36"/>
          <w:sz w:val="24"/>
          <w:szCs w:val="24"/>
          <w:lang w:eastAsia="ru-RU"/>
        </w:rPr>
        <w:t xml:space="preserve"> ОТОПИТЕЛЬНОГО ПЕРИОДА ВОЗНИКЛИ ПРОБЛЕМЫ С ПРЕДОСТАВЛЕНИЕМ КОММУНАЛЬНОЙ УСЛУГИ ПО ОТОПЛЕНИЮ</w:t>
      </w:r>
    </w:p>
    <w:p w:rsidR="00B62D48" w:rsidRPr="00A4440C" w:rsidRDefault="00B62D48" w:rsidP="002E578F">
      <w:pPr>
        <w:shd w:val="clear" w:color="auto" w:fill="F4F4F4"/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началом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отопительного периода у жителей  возникает большое количество вопросов, связанных с некачественным предоставлением коммунальной услуги по отоплению: </w:t>
      </w:r>
      <w:proofErr w:type="spellStart"/>
      <w:r w:rsidRPr="00A444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завоздушивание</w:t>
      </w:r>
      <w:proofErr w:type="spellEnd"/>
      <w:r w:rsidRPr="00A44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отопления, неравномерный прогрев нагревательных приборов, отсутствие отопления по некоторым стоякам или низкая температура теплоносителя, отсутствие подачи теплоносителя в многоквартирный дом.</w:t>
      </w:r>
    </w:p>
    <w:p w:rsidR="00B62D48" w:rsidRDefault="00B62D48" w:rsidP="002E578F">
      <w:pPr>
        <w:shd w:val="clear" w:color="auto" w:fill="F4F4F4"/>
        <w:tabs>
          <w:tab w:val="left" w:pos="8445"/>
        </w:tabs>
        <w:spacing w:after="0" w:line="32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440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возникли подобные проблемы, о них нужно сообщить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B62D48" w:rsidRDefault="00B62D48" w:rsidP="002E578F">
      <w:pPr>
        <w:shd w:val="clear" w:color="auto" w:fill="F4F4F4"/>
        <w:spacing w:after="0" w:line="320" w:lineRule="exac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E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724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B7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8B78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снабжаю</w:t>
      </w:r>
      <w:r w:rsidR="00A35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щую</w:t>
      </w:r>
      <w:proofErr w:type="spellEnd"/>
      <w:r w:rsidR="00A35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организацию  МП «</w:t>
      </w:r>
      <w:proofErr w:type="spellStart"/>
      <w:r w:rsidR="00A35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Теплоплюс</w:t>
      </w:r>
      <w:proofErr w:type="spellEnd"/>
      <w:r w:rsidR="00A35B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B62D48" w:rsidRDefault="00B62D48" w:rsidP="002E578F">
      <w:pPr>
        <w:spacing w:after="0" w:line="320" w:lineRule="exact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</w:t>
      </w:r>
      <w:r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могут подаваться потребителями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тепловой энергии </w:t>
      </w:r>
      <w:r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устной и</w:t>
      </w:r>
      <w:r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адресу: </w:t>
      </w:r>
      <w:r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Пермский край, </w:t>
      </w:r>
      <w:proofErr w:type="spellStart"/>
      <w:r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Ординский</w:t>
      </w:r>
      <w:proofErr w:type="spellEnd"/>
      <w:r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рда</w:t>
      </w:r>
      <w:proofErr w:type="spellEnd"/>
      <w:r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Трактовая, д.22, а также по телефону 8(34258) 2-05-65,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8(34258)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2-03-40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дни с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до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.00, с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A444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.00 до 17.00 час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E578F" w:rsidRDefault="002E578F" w:rsidP="002E578F">
      <w:pPr>
        <w:spacing w:after="0" w:line="320" w:lineRule="exac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A35BF0" w:rsidRDefault="002E578F" w:rsidP="002E578F">
      <w:pPr>
        <w:spacing w:after="0" w:line="32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35B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отдел инфраструктуры и ЖКХ администрации Ординского муниципального округа</w:t>
      </w:r>
    </w:p>
    <w:p w:rsidR="00A35BF0" w:rsidRDefault="00A35BF0" w:rsidP="002E578F">
      <w:pPr>
        <w:spacing w:after="0" w:line="320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E57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Обращения </w:t>
      </w:r>
      <w:r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могут подаваться потребителями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тепловой энергии </w:t>
      </w:r>
      <w:r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исьменной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устной 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 инфраструктуры и ЖКХ администрации Ординского муниципального округа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адресу: Пермский край, </w:t>
      </w:r>
      <w:proofErr w:type="spellStart"/>
      <w:r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Ординский</w:t>
      </w:r>
      <w:proofErr w:type="spellEnd"/>
      <w:r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рда</w:t>
      </w:r>
      <w:proofErr w:type="spellEnd"/>
      <w:r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 Советская, д.12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105,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телефону</w:t>
      </w:r>
      <w:r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- 8 (34258) 2-00-07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31B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рабочие дни с 09.00 до 13.00, с 14.00 до 17.00 час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578F" w:rsidRDefault="002E578F" w:rsidP="002E578F">
      <w:pPr>
        <w:spacing w:after="0" w:line="320" w:lineRule="exac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E578F" w:rsidRDefault="002E578F" w:rsidP="002E578F">
      <w:pPr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 ЕДДС Ординского муниципального округа  по телефону 8(34258) 2-10-22.</w:t>
      </w:r>
    </w:p>
    <w:p w:rsidR="002E578F" w:rsidRDefault="002E578F" w:rsidP="002E578F">
      <w:pPr>
        <w:spacing w:after="0" w:line="32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578F" w:rsidRDefault="002E578F" w:rsidP="002E578F">
      <w:pPr>
        <w:spacing w:after="0" w:line="320" w:lineRule="exact"/>
        <w:ind w:firstLine="708"/>
        <w:jc w:val="both"/>
      </w:pPr>
    </w:p>
    <w:sectPr w:rsidR="002E578F" w:rsidSect="00A35BF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D0"/>
    <w:rsid w:val="002E578F"/>
    <w:rsid w:val="003F58D0"/>
    <w:rsid w:val="00A35BF0"/>
    <w:rsid w:val="00B62D48"/>
    <w:rsid w:val="00D95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инфраструктуры и ЖКХ</dc:creator>
  <cp:keywords/>
  <dc:description/>
  <cp:lastModifiedBy>Отдел инфраструктуры и ЖКХ</cp:lastModifiedBy>
  <cp:revision>4</cp:revision>
  <dcterms:created xsi:type="dcterms:W3CDTF">2023-10-12T11:29:00Z</dcterms:created>
  <dcterms:modified xsi:type="dcterms:W3CDTF">2023-10-12T11:45:00Z</dcterms:modified>
</cp:coreProperties>
</file>